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B2" w:rsidRPr="001D556D" w:rsidRDefault="001D556D" w:rsidP="001D556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D556D">
        <w:rPr>
          <w:rFonts w:ascii="Times New Roman" w:hAnsi="Times New Roman" w:cs="Times New Roman"/>
          <w:b/>
          <w:sz w:val="24"/>
          <w:szCs w:val="24"/>
          <w:lang w:val="ky-KG"/>
        </w:rPr>
        <w:t>№1 Токтому</w:t>
      </w: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964FB2" w:rsidRPr="00EE3B42" w:rsidTr="002021D3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64FB2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0BC09B" wp14:editId="3EE8D6B2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7620</wp:posOffset>
                  </wp:positionV>
                  <wp:extent cx="701675" cy="619125"/>
                  <wp:effectExtent l="0" t="0" r="3175" b="9525"/>
                  <wp:wrapNone/>
                  <wp:docPr id="2" name="Рисунок 2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64FB2" w:rsidRPr="00F65D95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КЫРГЫЗ РЕСПУБЛИКАСЫ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964FB2" w:rsidRPr="00F65D95" w:rsidRDefault="00964FB2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964FB2" w:rsidRPr="00F65D95" w:rsidRDefault="00964FB2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964FB2" w:rsidRDefault="00964FB2" w:rsidP="002021D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964FB2" w:rsidRDefault="00964FB2" w:rsidP="002021D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964FB2" w:rsidRPr="00F65D95" w:rsidRDefault="00964FB2" w:rsidP="002021D3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964FB2" w:rsidRPr="002E749C" w:rsidRDefault="00964FB2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8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964FB2" w:rsidRPr="00EE3B42" w:rsidTr="002021D3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64FB2" w:rsidRPr="002E749C" w:rsidRDefault="00964FB2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4FB2" w:rsidRDefault="00964FB2" w:rsidP="00964FB2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Кулунду айыл аймагынын айылдык к</w:t>
      </w:r>
      <w:r w:rsidRPr="001366A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  </w:t>
      </w:r>
      <w:r w:rsidRPr="00964FB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1366A5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 отурумунун</w:t>
      </w:r>
    </w:p>
    <w:p w:rsidR="00964FB2" w:rsidRDefault="00964FB2" w:rsidP="00BD40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Pr="00BF6ACB" w:rsidRDefault="00BD40FF" w:rsidP="00BD40F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>28</w:t>
      </w:r>
      <w:r>
        <w:rPr>
          <w:rFonts w:ascii="Times New Roman" w:hAnsi="Times New Roman" w:cs="Times New Roman"/>
          <w:sz w:val="24"/>
          <w:szCs w:val="24"/>
          <w:lang w:val="ky-KG"/>
        </w:rPr>
        <w:t>-ноябрь 2024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BD40FF" w:rsidRPr="00BF6ACB" w:rsidRDefault="00BD40FF" w:rsidP="00BD40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Default="00325A14" w:rsidP="00325A14">
      <w:pPr>
        <w:ind w:left="2124" w:right="28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="00BD40FF">
        <w:rPr>
          <w:rFonts w:ascii="Times New Roman" w:hAnsi="Times New Roman" w:cs="Times New Roman"/>
          <w:b/>
          <w:sz w:val="24"/>
          <w:szCs w:val="24"/>
          <w:lang w:val="ky-KG"/>
        </w:rPr>
        <w:t>“Кулунду айылдык к</w:t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еңешинин </w:t>
      </w:r>
      <w:r w:rsidR="00BD40F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төрагасын шайлоо</w:t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жөнүндө”</w:t>
      </w:r>
    </w:p>
    <w:p w:rsidR="00BD40FF" w:rsidRPr="00BF6ACB" w:rsidRDefault="00BD40FF" w:rsidP="00325A14">
      <w:pPr>
        <w:ind w:left="5664" w:right="28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40FF" w:rsidRPr="00BF6ACB" w:rsidRDefault="00BD40FF" w:rsidP="00325A14">
      <w:pPr>
        <w:ind w:right="283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 аймагынын айылдык к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 xml:space="preserve">төрагасын жана анын орун басарларын шайлоо боюнча эсептөө комиссиясынын төрагасы А. Каландаровдун билдирүүсун угуп, Кулунду айыл аймагынын айылдык кеңешинин 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1-сессиясынын отуруму</w:t>
      </w:r>
      <w:r w:rsidR="0091791A">
        <w:rPr>
          <w:rFonts w:ascii="Times New Roman" w:hAnsi="Times New Roman" w:cs="Times New Roman"/>
          <w:sz w:val="24"/>
          <w:szCs w:val="24"/>
          <w:lang w:val="ky-KG"/>
        </w:rPr>
        <w:t xml:space="preserve">нун №1 протоколунун чечиминин 1,2,-пунктуна ылайык, 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маселелерди карап жана талкуулап</w:t>
      </w:r>
    </w:p>
    <w:p w:rsidR="00BD40FF" w:rsidRPr="00BF6ACB" w:rsidRDefault="00BD40FF" w:rsidP="00325A14">
      <w:pPr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D40FF" w:rsidRDefault="00BD40FF" w:rsidP="00325A14">
      <w:pPr>
        <w:pStyle w:val="a6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айылдык к</w:t>
      </w:r>
      <w:r w:rsidRPr="00A63BF4">
        <w:rPr>
          <w:rFonts w:ascii="Times New Roman" w:hAnsi="Times New Roman" w:cs="Times New Roman"/>
          <w:sz w:val="24"/>
          <w:szCs w:val="24"/>
          <w:lang w:val="ky-KG"/>
        </w:rPr>
        <w:t>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төрагасын шайлоо боюнча түзүлгөн эсептөө комиссиясынын №1, №2 Протоколдору бекитилсин.</w:t>
      </w:r>
    </w:p>
    <w:p w:rsidR="001D556D" w:rsidRPr="00A63BF4" w:rsidRDefault="001D556D" w:rsidP="00325A14">
      <w:pPr>
        <w:pStyle w:val="a6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Pr="001D556D" w:rsidRDefault="00BD40FF" w:rsidP="00325A14">
      <w:pPr>
        <w:pStyle w:val="a6"/>
        <w:numPr>
          <w:ilvl w:val="0"/>
          <w:numId w:val="1"/>
        </w:numPr>
        <w:tabs>
          <w:tab w:val="left" w:pos="1440"/>
        </w:tabs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Кулунду 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айылдык 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еңешинин төрагасын шайлоо боюнча түзүлгөн эсептөө комиссиясынын №2 Протоколунун негизинде эң көп добуш 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 xml:space="preserve">17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 xml:space="preserve">он жети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добуш) алган 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 xml:space="preserve">Абдижапар Абдыкаримович Досов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төрага болуп </w:t>
      </w:r>
      <w:r w:rsidR="001D556D">
        <w:rPr>
          <w:rFonts w:ascii="Times New Roman" w:hAnsi="Times New Roman" w:cs="Times New Roman"/>
          <w:sz w:val="24"/>
          <w:szCs w:val="24"/>
          <w:lang w:val="ky-KG"/>
        </w:rPr>
        <w:t xml:space="preserve">шайланды деп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>эсептелсин.</w:t>
      </w:r>
    </w:p>
    <w:p w:rsidR="00BD40FF" w:rsidRPr="003B10FA" w:rsidRDefault="00BD40FF" w:rsidP="00325A14">
      <w:pPr>
        <w:pStyle w:val="a6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Default="00BD40FF" w:rsidP="00325A14">
      <w:pPr>
        <w:pStyle w:val="a6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</w:t>
      </w:r>
      <w:r w:rsidR="00325A14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="00325A14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 төрагасы</w:t>
      </w:r>
      <w:r w:rsidR="00325A14">
        <w:rPr>
          <w:rFonts w:ascii="Times New Roman" w:hAnsi="Times New Roman" w:cs="Times New Roman"/>
          <w:sz w:val="24"/>
          <w:szCs w:val="24"/>
          <w:lang w:val="ky-KG"/>
        </w:rPr>
        <w:t xml:space="preserve">на 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 адилеттүү, мыйзам чегинде иш алып баруу жагы жүктөлсүн.</w:t>
      </w:r>
    </w:p>
    <w:p w:rsidR="00BD40FF" w:rsidRPr="003B10FA" w:rsidRDefault="00BD40FF" w:rsidP="00325A14">
      <w:pPr>
        <w:pStyle w:val="a6"/>
        <w:ind w:right="283"/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Pr="003B10FA" w:rsidRDefault="00BD40FF" w:rsidP="00325A14">
      <w:pPr>
        <w:pStyle w:val="a6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көзөмөлдөө Кулунду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еңешинин төрагасына тапшырылсын. </w:t>
      </w:r>
    </w:p>
    <w:p w:rsidR="00BD40FF" w:rsidRPr="00BF6ACB" w:rsidRDefault="00BD40FF" w:rsidP="00BD40FF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Pr="00BF6ACB" w:rsidRDefault="00BD40FF" w:rsidP="00BD40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40FF" w:rsidRDefault="00BD40FF" w:rsidP="00BD40FF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40FF" w:rsidRDefault="00325A14" w:rsidP="00BD40FF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>Сессиян</w:t>
      </w:r>
      <w:r w:rsidR="005C7C75">
        <w:rPr>
          <w:rFonts w:ascii="Times New Roman" w:hAnsi="Times New Roman" w:cs="Times New Roman"/>
          <w:b/>
          <w:sz w:val="24"/>
          <w:szCs w:val="24"/>
          <w:lang w:val="ky-KG"/>
        </w:rPr>
        <w:t>ын төрагасы</w:t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С. Батабеков </w:t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D40FF" w:rsidRPr="00BF6ACB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</w:t>
      </w:r>
    </w:p>
    <w:p w:rsidR="00325A14" w:rsidRDefault="00325A14" w:rsidP="00BD40FF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325A14" w:rsidRPr="00EE3B42" w:rsidTr="002021D3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25A14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061E65B" wp14:editId="26CF275F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7620</wp:posOffset>
                  </wp:positionV>
                  <wp:extent cx="701675" cy="619125"/>
                  <wp:effectExtent l="0" t="0" r="3175" b="9525"/>
                  <wp:wrapNone/>
                  <wp:docPr id="3" name="Рисунок 3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5A14" w:rsidRPr="00F65D95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КЫРГЫЗ РЕСПУБЛИКАСЫ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325A14" w:rsidRPr="00F65D95" w:rsidRDefault="00325A14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325A14" w:rsidRPr="00F65D95" w:rsidRDefault="00325A14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325A14" w:rsidRDefault="00325A14" w:rsidP="002021D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325A14" w:rsidRDefault="00325A14" w:rsidP="002021D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325A14" w:rsidRPr="00F65D95" w:rsidRDefault="00325A14" w:rsidP="002021D3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325A14" w:rsidRPr="002E749C" w:rsidRDefault="00325A14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9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325A14" w:rsidRPr="00EE3B42" w:rsidTr="002021D3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25A14" w:rsidRPr="002E749C" w:rsidRDefault="00325A14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Pr="00325A14" w:rsidRDefault="00325A14" w:rsidP="00325A14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Кулунду айыл аймагынын айылдык кеңешинин кезектеги   I-сессиясынын отурумунун</w:t>
      </w:r>
    </w:p>
    <w:p w:rsidR="00325A14" w:rsidRPr="00325A14" w:rsidRDefault="00325A14" w:rsidP="00325A1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№2 Токтому</w:t>
      </w:r>
    </w:p>
    <w:p w:rsidR="00325A14" w:rsidRPr="00BF6ACB" w:rsidRDefault="00325A14" w:rsidP="00325A1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28-ноябрь 2024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325A14" w:rsidRPr="00BF6ACB" w:rsidRDefault="00325A14" w:rsidP="00325A1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5A14" w:rsidRDefault="00325A14" w:rsidP="00325A14">
      <w:pPr>
        <w:ind w:left="3540" w:right="28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“Кулунду айылдык к</w:t>
      </w: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төрагасынын орун   басарларын шайлоо</w:t>
      </w: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</w:t>
      </w:r>
      <w:bookmarkStart w:id="0" w:name="_GoBack"/>
      <w:bookmarkEnd w:id="0"/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>үндө”</w:t>
      </w:r>
    </w:p>
    <w:p w:rsidR="00325A14" w:rsidRPr="00BF6ACB" w:rsidRDefault="00325A14" w:rsidP="00325A14">
      <w:pPr>
        <w:ind w:left="5664" w:right="28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5A14" w:rsidRPr="00BF6ACB" w:rsidRDefault="00325A14" w:rsidP="00325A14">
      <w:pPr>
        <w:ind w:right="283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 аймагынын айылдык к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төрагасын жана анын орун басарларын шайлоо боюнча эсептөө комиссиясынын төрагасы А. Каландаровдун билдирүүсун угуп, Кулунду айыл аймагынын айылдык кеңешинин 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1-сессиясынын отуруму күн тартибиндеги маселелерди карап жана талкуулап</w:t>
      </w:r>
      <w:r w:rsidR="0091791A">
        <w:rPr>
          <w:rFonts w:ascii="Times New Roman" w:hAnsi="Times New Roman" w:cs="Times New Roman"/>
          <w:sz w:val="24"/>
          <w:szCs w:val="24"/>
          <w:lang w:val="ky-KG"/>
        </w:rPr>
        <w:t>, отурумдун №1 протоколунун чечиминин 3-пунктуна ылайык</w:t>
      </w:r>
    </w:p>
    <w:p w:rsidR="00325A14" w:rsidRPr="00BF6ACB" w:rsidRDefault="00325A14" w:rsidP="00325A14">
      <w:pPr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25A14" w:rsidRDefault="00325A14" w:rsidP="00325A14">
      <w:pPr>
        <w:pStyle w:val="a6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айылдык к</w:t>
      </w:r>
      <w:r w:rsidRPr="00A63BF4">
        <w:rPr>
          <w:rFonts w:ascii="Times New Roman" w:hAnsi="Times New Roman" w:cs="Times New Roman"/>
          <w:sz w:val="24"/>
          <w:szCs w:val="24"/>
          <w:lang w:val="ky-KG"/>
        </w:rPr>
        <w:t>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төрагасын</w:t>
      </w:r>
      <w:r w:rsidR="00E30105">
        <w:rPr>
          <w:rFonts w:ascii="Times New Roman" w:hAnsi="Times New Roman" w:cs="Times New Roman"/>
          <w:sz w:val="24"/>
          <w:szCs w:val="24"/>
          <w:lang w:val="ky-KG"/>
        </w:rPr>
        <w:t>ын орун басарларын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шайлоо боюнча түзүлгөн</w:t>
      </w:r>
      <w:r w:rsidR="00E30105">
        <w:rPr>
          <w:rFonts w:ascii="Times New Roman" w:hAnsi="Times New Roman" w:cs="Times New Roman"/>
          <w:sz w:val="24"/>
          <w:szCs w:val="24"/>
          <w:lang w:val="ky-KG"/>
        </w:rPr>
        <w:t xml:space="preserve"> эсептөө комиссиясынын №3, №4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Протоколдору бекитилсин.</w:t>
      </w:r>
    </w:p>
    <w:p w:rsidR="00325A14" w:rsidRPr="00A63BF4" w:rsidRDefault="00325A14" w:rsidP="00325A14">
      <w:pPr>
        <w:pStyle w:val="a6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5A14" w:rsidRPr="001D556D" w:rsidRDefault="00325A14" w:rsidP="00325A14">
      <w:pPr>
        <w:pStyle w:val="a6"/>
        <w:numPr>
          <w:ilvl w:val="0"/>
          <w:numId w:val="3"/>
        </w:numPr>
        <w:tabs>
          <w:tab w:val="left" w:pos="1440"/>
        </w:tabs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Кулунду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>еңешинин төрагасын</w:t>
      </w:r>
      <w:r w:rsidR="00E30105">
        <w:rPr>
          <w:rFonts w:ascii="Times New Roman" w:hAnsi="Times New Roman" w:cs="Times New Roman"/>
          <w:sz w:val="24"/>
          <w:szCs w:val="24"/>
          <w:lang w:val="ky-KG"/>
        </w:rPr>
        <w:t xml:space="preserve">ын орун басарларын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 шайлоо боюнча түзүлгөн эсептөө комиссиясынын </w:t>
      </w:r>
      <w:r w:rsidR="00E30105">
        <w:rPr>
          <w:rFonts w:ascii="Times New Roman" w:hAnsi="Times New Roman" w:cs="Times New Roman"/>
          <w:sz w:val="24"/>
          <w:szCs w:val="24"/>
          <w:lang w:val="ky-KG"/>
        </w:rPr>
        <w:t>№4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 Протоколунун негизинде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17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lang w:val="ky-KG"/>
        </w:rPr>
        <w:t>он жети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  <w:r w:rsidR="00E30105"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добуш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алган </w:t>
      </w:r>
      <w:r w:rsidR="00E30105">
        <w:rPr>
          <w:rFonts w:ascii="Times New Roman" w:hAnsi="Times New Roman" w:cs="Times New Roman"/>
          <w:sz w:val="24"/>
          <w:szCs w:val="24"/>
          <w:lang w:val="ky-KG"/>
        </w:rPr>
        <w:t xml:space="preserve">Өмүрбек Авазович Жалилов жана 17 (он жети) добуш менен Сабриниса Асановна Надырова 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>төрага</w:t>
      </w:r>
      <w:r w:rsidR="00E30105">
        <w:rPr>
          <w:rFonts w:ascii="Times New Roman" w:hAnsi="Times New Roman" w:cs="Times New Roman"/>
          <w:sz w:val="24"/>
          <w:szCs w:val="24"/>
          <w:lang w:val="ky-KG"/>
        </w:rPr>
        <w:t xml:space="preserve">нын орун басарлары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 xml:space="preserve">болуп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шайланды деп </w:t>
      </w:r>
      <w:r w:rsidRPr="001D556D">
        <w:rPr>
          <w:rFonts w:ascii="Times New Roman" w:hAnsi="Times New Roman" w:cs="Times New Roman"/>
          <w:sz w:val="24"/>
          <w:szCs w:val="24"/>
          <w:lang w:val="ky-KG"/>
        </w:rPr>
        <w:t>эсептелсин.</w:t>
      </w:r>
    </w:p>
    <w:p w:rsidR="00325A14" w:rsidRPr="003B10FA" w:rsidRDefault="00325A14" w:rsidP="00325A14">
      <w:pPr>
        <w:pStyle w:val="a6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5A14" w:rsidRDefault="00325A14" w:rsidP="00325A14">
      <w:pPr>
        <w:pStyle w:val="a6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 аймагынын айылдык кеңешинин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 төрагасы</w:t>
      </w:r>
      <w:r w:rsidR="00031493">
        <w:rPr>
          <w:rFonts w:ascii="Times New Roman" w:hAnsi="Times New Roman" w:cs="Times New Roman"/>
          <w:sz w:val="24"/>
          <w:szCs w:val="24"/>
          <w:lang w:val="ky-KG"/>
        </w:rPr>
        <w:t>нын орун басарларына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 адилеттүү, мыйзам чегинде иш алып баруу жагы жүктөлсүн.</w:t>
      </w:r>
    </w:p>
    <w:p w:rsidR="00325A14" w:rsidRPr="003B10FA" w:rsidRDefault="00325A14" w:rsidP="00325A14">
      <w:pPr>
        <w:pStyle w:val="a6"/>
        <w:ind w:right="283"/>
        <w:rPr>
          <w:rFonts w:ascii="Times New Roman" w:hAnsi="Times New Roman" w:cs="Times New Roman"/>
          <w:sz w:val="24"/>
          <w:szCs w:val="24"/>
          <w:lang w:val="ky-KG"/>
        </w:rPr>
      </w:pPr>
    </w:p>
    <w:p w:rsidR="00325A14" w:rsidRPr="003B10FA" w:rsidRDefault="00325A14" w:rsidP="00325A14">
      <w:pPr>
        <w:pStyle w:val="a6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көзөмөлдөө Кулунду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еңешинин төрагасына тапшырылсын. </w:t>
      </w:r>
    </w:p>
    <w:p w:rsidR="00325A14" w:rsidRPr="00BF6ACB" w:rsidRDefault="00325A14" w:rsidP="00325A14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5A14" w:rsidRPr="00BF6ACB" w:rsidRDefault="00325A14" w:rsidP="00325A1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5A14" w:rsidRDefault="00325A14" w:rsidP="00325A14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47500" w:rsidRDefault="00325A14" w:rsidP="00325A1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Төрага </w:t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149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А. А. Досов </w:t>
      </w:r>
    </w:p>
    <w:p w:rsidR="00387291" w:rsidRDefault="00387291" w:rsidP="00325A1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387291" w:rsidRPr="00EE3B42" w:rsidTr="002021D3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387291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7B4355F" wp14:editId="2770314A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7620</wp:posOffset>
                  </wp:positionV>
                  <wp:extent cx="701675" cy="619125"/>
                  <wp:effectExtent l="0" t="0" r="3175" b="9525"/>
                  <wp:wrapNone/>
                  <wp:docPr id="4" name="Рисунок 4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7291" w:rsidRPr="00F65D95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КЫРГЫЗ РЕСПУБЛИКАСЫ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387291" w:rsidRPr="00F65D95" w:rsidRDefault="00387291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387291" w:rsidRPr="00F65D95" w:rsidRDefault="00387291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387291" w:rsidRDefault="00387291" w:rsidP="002021D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387291" w:rsidRDefault="00387291" w:rsidP="002021D3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387291" w:rsidRPr="00F65D95" w:rsidRDefault="00387291" w:rsidP="002021D3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387291" w:rsidRPr="002E749C" w:rsidRDefault="00387291" w:rsidP="002021D3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10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387291" w:rsidRPr="00EE3B42" w:rsidTr="002021D3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7291" w:rsidRPr="002E749C" w:rsidRDefault="00387291" w:rsidP="002021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Pr="00325A14" w:rsidRDefault="00387291" w:rsidP="00387291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Кулунду айыл аймагынын айылдык кеңешинин кезектеги   I-сессиясынын отурумунун</w:t>
      </w:r>
    </w:p>
    <w:p w:rsidR="00387291" w:rsidRPr="00325A14" w:rsidRDefault="00307378" w:rsidP="0038729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№3</w:t>
      </w:r>
      <w:r w:rsidR="00387291" w:rsidRPr="00325A1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387291" w:rsidRPr="00BF6ACB" w:rsidRDefault="00387291" w:rsidP="0038729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28-ноябрь 2024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387291" w:rsidRPr="00BF6ACB" w:rsidRDefault="00387291" w:rsidP="0038729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87291" w:rsidRDefault="00387291" w:rsidP="00387291">
      <w:pPr>
        <w:ind w:left="3540" w:right="28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“Кулунду айылдык к</w:t>
      </w: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307378">
        <w:rPr>
          <w:rFonts w:ascii="Times New Roman" w:hAnsi="Times New Roman" w:cs="Times New Roman"/>
          <w:b/>
          <w:sz w:val="24"/>
          <w:szCs w:val="24"/>
          <w:lang w:val="ky-KG"/>
        </w:rPr>
        <w:t>туруктуу комиссияларын бекитүү</w:t>
      </w: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жөнүндө”</w:t>
      </w:r>
    </w:p>
    <w:p w:rsidR="00387291" w:rsidRPr="00BF6ACB" w:rsidRDefault="00387291" w:rsidP="00387291">
      <w:pPr>
        <w:ind w:left="5664" w:right="28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Pr="00BF6ACB" w:rsidRDefault="00387291" w:rsidP="00387291">
      <w:pPr>
        <w:ind w:right="283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 аймагынын айылдык к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  <w:r w:rsidR="003B47E4">
        <w:rPr>
          <w:rFonts w:ascii="Times New Roman" w:hAnsi="Times New Roman" w:cs="Times New Roman"/>
          <w:sz w:val="24"/>
          <w:szCs w:val="24"/>
          <w:lang w:val="ky-KG"/>
        </w:rPr>
        <w:t xml:space="preserve"> төрагасы А. А. Досовдун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билдирүүсун угуп, Кулунду айыл аймагынын айылдык кеңешинин 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1-сессиясынын отуруму</w:t>
      </w:r>
      <w:r w:rsidR="0091791A">
        <w:rPr>
          <w:rFonts w:ascii="Times New Roman" w:hAnsi="Times New Roman" w:cs="Times New Roman"/>
          <w:sz w:val="24"/>
          <w:szCs w:val="24"/>
          <w:lang w:val="ky-KG"/>
        </w:rPr>
        <w:t>нун №1 протоколунун чечиминин 4-пунктуна ылайык,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 xml:space="preserve"> күн тартибиндеги маселелерди карап жана талкуулап</w:t>
      </w:r>
    </w:p>
    <w:p w:rsidR="00387291" w:rsidRPr="00BF6ACB" w:rsidRDefault="00387291" w:rsidP="00387291">
      <w:pPr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87291" w:rsidRDefault="00387291" w:rsidP="003B47E4">
      <w:pPr>
        <w:pStyle w:val="a6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</w:t>
      </w:r>
      <w:r w:rsidR="003B47E4"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A63BF4">
        <w:rPr>
          <w:rFonts w:ascii="Times New Roman" w:hAnsi="Times New Roman" w:cs="Times New Roman"/>
          <w:sz w:val="24"/>
          <w:szCs w:val="24"/>
          <w:lang w:val="ky-KG"/>
        </w:rPr>
        <w:t>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 </w:t>
      </w:r>
      <w:r w:rsidR="003B47E4"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комиссиялары төмөндөгүдөй болуп бекитилсин. </w:t>
      </w:r>
    </w:p>
    <w:p w:rsidR="0015445E" w:rsidRPr="001021AF" w:rsidRDefault="0015445E" w:rsidP="001544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Мыйзамдуулук,укук,жаштар иштери жана депутаттык этика боюнча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туруктуу комиссиясынын курамы 7 (жети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) депутаттан;</w:t>
      </w:r>
    </w:p>
    <w:p w:rsidR="0015445E" w:rsidRPr="001021AF" w:rsidRDefault="0015445E" w:rsidP="001544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021A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Экономика,бюджет,соода жана ишкердүүлүк боюнча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туруктуу комиссиясынын курамы 7 (жети</w:t>
      </w:r>
      <w:r w:rsidR="009179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) депутаттан,</w:t>
      </w:r>
    </w:p>
    <w:p w:rsidR="0015445E" w:rsidRPr="001021AF" w:rsidRDefault="0015445E" w:rsidP="001544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021A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- 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Социалдык,маданий,билим берүү,спорт,миграция,туризм жана саламаттыкты сактоо боюнча туруктуу комиссия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сынын курамы 7 (жети</w:t>
      </w:r>
      <w:r w:rsidR="009179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) депутаттан,</w:t>
      </w:r>
    </w:p>
    <w:p w:rsidR="0015445E" w:rsidRPr="001021AF" w:rsidRDefault="0015445E" w:rsidP="001544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021A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- 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Айыл чарба,өнөр жай,жерге жайгаштыруу,экология жана жаратылышты коргоо боюнча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туруктуу комиссиясынын курамы 7 (жети) депутаттан болуп,</w:t>
      </w:r>
      <w:r w:rsidR="009179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жалпы 28 (жыйырма сегиз) депутат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31 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отуз </w:t>
      </w:r>
      <w:r w:rsidRPr="001021A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бир) депутаттын сунушунун нег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изинде бекитилди деп эсептелсин жана тиркемеге ылайык бекитилсин.</w:t>
      </w:r>
      <w:r w:rsidR="009179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(Тиркеме тиркелет)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15445E" w:rsidRPr="003B10FA" w:rsidRDefault="0015445E" w:rsidP="0015445E">
      <w:pPr>
        <w:pStyle w:val="a6"/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87291" w:rsidRDefault="00387291" w:rsidP="00387291">
      <w:pPr>
        <w:pStyle w:val="a6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Кулунду айыл аймагынын айылдык кеңешинин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B2473">
        <w:rPr>
          <w:rFonts w:ascii="Times New Roman" w:hAnsi="Times New Roman" w:cs="Times New Roman"/>
          <w:sz w:val="24"/>
          <w:szCs w:val="24"/>
          <w:lang w:val="ky-KG"/>
        </w:rPr>
        <w:t>комиссия мүчөлөрүнө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 адилеттүү, мыйзам чегинде иш алып баруу жагы жүктөлсүн.</w:t>
      </w:r>
    </w:p>
    <w:p w:rsidR="00387291" w:rsidRPr="003B10FA" w:rsidRDefault="00387291" w:rsidP="00387291">
      <w:pPr>
        <w:pStyle w:val="a6"/>
        <w:ind w:right="283"/>
        <w:rPr>
          <w:rFonts w:ascii="Times New Roman" w:hAnsi="Times New Roman" w:cs="Times New Roman"/>
          <w:sz w:val="24"/>
          <w:szCs w:val="24"/>
          <w:lang w:val="ky-KG"/>
        </w:rPr>
      </w:pPr>
    </w:p>
    <w:p w:rsidR="00387291" w:rsidRPr="003B10FA" w:rsidRDefault="00387291" w:rsidP="00387291">
      <w:pPr>
        <w:pStyle w:val="a6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аткарылышын көзөмөлдөө Кулунду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3B10FA">
        <w:rPr>
          <w:rFonts w:ascii="Times New Roman" w:hAnsi="Times New Roman" w:cs="Times New Roman"/>
          <w:sz w:val="24"/>
          <w:szCs w:val="24"/>
          <w:lang w:val="ky-KG"/>
        </w:rPr>
        <w:t xml:space="preserve">еңешинин төрагасына тапшырылсын. </w:t>
      </w:r>
    </w:p>
    <w:p w:rsidR="00387291" w:rsidRDefault="00387291" w:rsidP="0038729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291" w:rsidRDefault="00387291" w:rsidP="0038729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Төрага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А. А. Досов </w:t>
      </w:r>
    </w:p>
    <w:p w:rsidR="006F2628" w:rsidRDefault="006F2628" w:rsidP="006F2628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Тиркеме №1</w:t>
      </w:r>
    </w:p>
    <w:tbl>
      <w:tblPr>
        <w:tblStyle w:val="2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842"/>
        <w:gridCol w:w="1843"/>
      </w:tblGrid>
      <w:tr w:rsidR="00065D1F" w:rsidRPr="00065D1F" w:rsidTr="00583A05">
        <w:tc>
          <w:tcPr>
            <w:tcW w:w="567" w:type="dxa"/>
          </w:tcPr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№</w:t>
            </w:r>
          </w:p>
        </w:tc>
        <w:tc>
          <w:tcPr>
            <w:tcW w:w="4253" w:type="dxa"/>
          </w:tcPr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Ф.А.А.</w:t>
            </w:r>
          </w:p>
        </w:tc>
        <w:tc>
          <w:tcPr>
            <w:tcW w:w="1843" w:type="dxa"/>
          </w:tcPr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Туулган </w:t>
            </w:r>
          </w:p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жылы</w:t>
            </w:r>
          </w:p>
        </w:tc>
        <w:tc>
          <w:tcPr>
            <w:tcW w:w="1842" w:type="dxa"/>
          </w:tcPr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Телефон №</w:t>
            </w:r>
          </w:p>
        </w:tc>
        <w:tc>
          <w:tcPr>
            <w:tcW w:w="1843" w:type="dxa"/>
          </w:tcPr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Кызмат орду</w:t>
            </w:r>
          </w:p>
        </w:tc>
      </w:tr>
      <w:tr w:rsidR="00065D1F" w:rsidRPr="00065D1F" w:rsidTr="00583A05">
        <w:tc>
          <w:tcPr>
            <w:tcW w:w="10348" w:type="dxa"/>
            <w:gridSpan w:val="5"/>
          </w:tcPr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                     Мыйзамдуулук,мандат,укук, жаштар иштери жана депутаттык этика  </w:t>
            </w:r>
          </w:p>
          <w:p w:rsidR="00065D1F" w:rsidRPr="00065D1F" w:rsidRDefault="00065D1F" w:rsidP="00065D1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                   боюнча туруктуу комиссиясы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1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С. Батабеков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Төрага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2</w:t>
            </w:r>
          </w:p>
        </w:tc>
        <w:tc>
          <w:tcPr>
            <w:tcW w:w="4253" w:type="dxa"/>
          </w:tcPr>
          <w:p w:rsidR="004D2087" w:rsidRPr="00853C31" w:rsidRDefault="00F33D82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Тагаев Т.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Орун басар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3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Мурзалиева Б.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>Мүчө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4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Жапарова М.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5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Рахмонбердиева Ш.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6</w:t>
            </w:r>
          </w:p>
        </w:tc>
        <w:tc>
          <w:tcPr>
            <w:tcW w:w="4253" w:type="dxa"/>
          </w:tcPr>
          <w:p w:rsidR="004D2087" w:rsidRPr="00853C31" w:rsidRDefault="004D2087" w:rsidP="00F33D82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Артык уулу</w:t>
            </w:r>
            <w:r w:rsidR="00F33D82"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Ж.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7</w:t>
            </w:r>
          </w:p>
        </w:tc>
        <w:tc>
          <w:tcPr>
            <w:tcW w:w="4253" w:type="dxa"/>
          </w:tcPr>
          <w:p w:rsidR="004D2087" w:rsidRPr="00853C31" w:rsidRDefault="00F33D82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Балтабаев А.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10348" w:type="dxa"/>
            <w:gridSpan w:val="5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  Экономика,бюджет,соода жана ишкердүүлүк боюнча туруктуу комиссиясы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1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Жусупалиев Д.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Төрага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2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Исакова Г.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>Орун басар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3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Джеенбаева Б.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>Мүчө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4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Абдумуталипов Н.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5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Акпарали кызы Б.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6</w:t>
            </w:r>
          </w:p>
        </w:tc>
        <w:tc>
          <w:tcPr>
            <w:tcW w:w="4253" w:type="dxa"/>
          </w:tcPr>
          <w:p w:rsidR="004D2087" w:rsidRPr="00853C31" w:rsidRDefault="0001717C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Абдуллаев Д.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7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Каландаров А.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10348" w:type="dxa"/>
            <w:gridSpan w:val="5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  Социалдык,маданий,билим берүү,спорт,миграция,туризм жана саламаттыкты  </w:t>
            </w:r>
          </w:p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сактоо боюнча туруктуу комиссиясы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1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Бектемирова З.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Төрага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2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Алимкулов Н.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Орун басар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3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Балтабаева А.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>Мүчө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4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Токтобаева С.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5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Мукарамова Б.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6</w:t>
            </w:r>
          </w:p>
        </w:tc>
        <w:tc>
          <w:tcPr>
            <w:tcW w:w="4253" w:type="dxa"/>
          </w:tcPr>
          <w:p w:rsidR="004D2087" w:rsidRPr="00853C31" w:rsidRDefault="0001717C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Калжигитова М.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7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Абдирайимова А.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10348" w:type="dxa"/>
            <w:gridSpan w:val="5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  Айыл чарба,өнөр жай,жерге жайгаштыруу,экология жана жаратылышты коргоо      </w:t>
            </w:r>
          </w:p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 xml:space="preserve">                              боюнча туруктуу комиссиясы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1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Б. Абдуллатип уулу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Төрага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2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Раимкулов С.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Орун басар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3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Абдураимов Т.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>Мүчө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4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Саткынбаев У.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5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>Нишанова М.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 w:rsidRPr="00853C31"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6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Баймурзаев З.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>Мүчө</w:t>
            </w:r>
          </w:p>
        </w:tc>
      </w:tr>
      <w:tr w:rsidR="004D2087" w:rsidRPr="00065D1F" w:rsidTr="00583A05">
        <w:tc>
          <w:tcPr>
            <w:tcW w:w="567" w:type="dxa"/>
          </w:tcPr>
          <w:p w:rsidR="004D2087" w:rsidRPr="00065D1F" w:rsidRDefault="004D2087" w:rsidP="004D208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</w:pPr>
            <w:r w:rsidRPr="00065D1F">
              <w:rPr>
                <w:rFonts w:ascii="Times New Roman" w:eastAsia="Times New Roman" w:hAnsi="Times New Roman" w:cs="Times New Roman"/>
                <w:b/>
                <w:bCs/>
                <w:szCs w:val="24"/>
                <w:lang w:val="ky-KG" w:eastAsia="ru-RU"/>
              </w:rPr>
              <w:t>7</w:t>
            </w:r>
          </w:p>
        </w:tc>
        <w:tc>
          <w:tcPr>
            <w:tcW w:w="425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  <w:t xml:space="preserve">Толубаев К. </w:t>
            </w: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4D2087" w:rsidRPr="00853C31" w:rsidRDefault="004D2087" w:rsidP="004D2087">
            <w:pPr>
              <w:jc w:val="both"/>
              <w:rPr>
                <w:rFonts w:ascii="Times New Roman" w:eastAsia="Times New Roman" w:hAnsi="Times New Roman"/>
                <w:bCs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ky-KG"/>
              </w:rPr>
              <w:t xml:space="preserve">Мүчө </w:t>
            </w:r>
          </w:p>
        </w:tc>
      </w:tr>
    </w:tbl>
    <w:p w:rsidR="00065D1F" w:rsidRDefault="00065D1F" w:rsidP="0038729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5D1F" w:rsidRDefault="00065D1F" w:rsidP="0038729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5D1F" w:rsidRDefault="00065D1F" w:rsidP="00065D1F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Катчы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М. А. Жусупова </w:t>
      </w:r>
    </w:p>
    <w:tbl>
      <w:tblPr>
        <w:tblpPr w:leftFromText="180" w:rightFromText="180" w:vertAnchor="text" w:horzAnchor="margin" w:tblpXSpec="center" w:tblpY="-3266"/>
        <w:tblW w:w="106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9613D" w:rsidRPr="00EE3B42" w:rsidTr="00583A05">
        <w:trPr>
          <w:trHeight w:val="6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09613D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09613D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09613D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09613D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09613D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</w:p>
          <w:p w:rsidR="00065D1F" w:rsidRDefault="00065D1F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065D1F" w:rsidRDefault="00065D1F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09613D" w:rsidRPr="00F65D95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A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B0204F3" wp14:editId="1784E48D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7620</wp:posOffset>
                  </wp:positionV>
                  <wp:extent cx="701675" cy="619125"/>
                  <wp:effectExtent l="0" t="0" r="3175" b="9525"/>
                  <wp:wrapNone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КЫРГЫЗ РЕСПУБЛИКАСЫ </w:t>
            </w:r>
            <w:r w:rsidRPr="0030141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09613D" w:rsidRPr="00F65D95" w:rsidRDefault="0009613D" w:rsidP="00583A0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 ОБЛУС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 ОБЛАСТ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Ь</w:t>
            </w:r>
          </w:p>
          <w:p w:rsidR="0009613D" w:rsidRPr="00F65D95" w:rsidRDefault="0009613D" w:rsidP="00583A0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ЛЕЙЛЕК РАЙОНУ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ЛЕЙЛЕКСКИЙ РАЙОН</w:t>
            </w:r>
          </w:p>
          <w:p w:rsidR="0009613D" w:rsidRDefault="0009613D" w:rsidP="00583A05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КУЛУНДУ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НЫН                                                                      АЙЫЛНЫЙ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ЕНЕШ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</w:t>
            </w:r>
          </w:p>
          <w:p w:rsidR="0009613D" w:rsidRDefault="0009613D" w:rsidP="00583A05">
            <w:pPr>
              <w:pStyle w:val="a3"/>
              <w:tabs>
                <w:tab w:val="left" w:pos="8967"/>
              </w:tabs>
              <w:ind w:right="152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АЙЫЛДЫК КЕҢЕШИ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КУЛУНДИНСК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ОГО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</w:t>
            </w:r>
          </w:p>
          <w:p w:rsidR="0009613D" w:rsidRPr="00F65D95" w:rsidRDefault="0009613D" w:rsidP="00583A05">
            <w:pPr>
              <w:pStyle w:val="a3"/>
              <w:ind w:right="88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АЙЫЛ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НОГО АЙМАКА</w:t>
            </w:r>
          </w:p>
          <w:p w:rsidR="0009613D" w:rsidRPr="002E749C" w:rsidRDefault="0009613D" w:rsidP="00583A05">
            <w:pPr>
              <w:pStyle w:val="a3"/>
              <w:ind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</w:t>
            </w:r>
            <w:hyperlink r:id="rId11" w:history="1">
              <w:r w:rsidRPr="00020E35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ky-KG" w:eastAsia="ky-KG"/>
                </w:rPr>
                <w:t>kulundu.aiyldyk.kenesh@mail.</w:t>
              </w:r>
            </w:hyperlink>
            <w:r w:rsidRPr="003C78B6"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val="ky-KG" w:eastAsia="ky-KG"/>
              </w:rPr>
              <w:t>ru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</w:t>
            </w:r>
            <w:r w:rsidRPr="003C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</w:t>
            </w:r>
            <w:r w:rsidRPr="00F6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>kulundu.aiyldyk.kenesh@mail.ru</w:t>
            </w:r>
            <w:r w:rsidRPr="00F65D9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</w:t>
            </w:r>
            <w:r w:rsidRPr="008B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  <w:t xml:space="preserve">                       </w:t>
            </w:r>
          </w:p>
        </w:tc>
      </w:tr>
      <w:tr w:rsidR="0009613D" w:rsidRPr="00EE3B42" w:rsidTr="00583A05">
        <w:trPr>
          <w:trHeight w:val="1"/>
        </w:trPr>
        <w:tc>
          <w:tcPr>
            <w:tcW w:w="10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613D" w:rsidRPr="002E749C" w:rsidRDefault="0009613D" w:rsidP="00583A0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09613D" w:rsidRDefault="0009613D" w:rsidP="0009613D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613D" w:rsidRDefault="0009613D" w:rsidP="0009613D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613D" w:rsidRDefault="0009613D" w:rsidP="0009613D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613D" w:rsidRDefault="0009613D" w:rsidP="0009613D">
      <w:pPr>
        <w:framePr w:hSpace="180" w:wrap="around" w:vAnchor="text" w:hAnchor="margin" w:xAlign="center" w:y="-3266"/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5D1F" w:rsidRPr="00325A14" w:rsidRDefault="00065D1F" w:rsidP="00065D1F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>Кулунду айыл аймагынын айылдык кеңешинин кезектеги   I-сессиясынын отурумунун</w:t>
      </w:r>
    </w:p>
    <w:p w:rsidR="0009613D" w:rsidRPr="00325A14" w:rsidRDefault="0009613D" w:rsidP="0009613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№4</w:t>
      </w:r>
      <w:r w:rsidRPr="00325A1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09613D" w:rsidRPr="00BF6ACB" w:rsidRDefault="0009613D" w:rsidP="0009613D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Кулунду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28-ноябрь 2024</w:t>
      </w:r>
      <w:r w:rsidRPr="00BF6ACB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09613D" w:rsidRPr="00BF6ACB" w:rsidRDefault="0009613D" w:rsidP="0009613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9613D" w:rsidRDefault="0009613D" w:rsidP="0009613D">
      <w:pPr>
        <w:ind w:left="3540" w:right="28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065D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="00065D1F" w:rsidRPr="00065D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III </w:t>
      </w:r>
      <w:r w:rsidR="00065D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Элдик Курултайга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Кулунду айыл</w:t>
      </w:r>
      <w:r w:rsidR="0091791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 боюнча</w:t>
      </w:r>
      <w:r w:rsidR="006F26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делегаттарды шайлоону уюштуруу, түшүндүрүү иштерин жүргүзүү, жумушчу топ курамын бекитүү жана графигин белгилөө</w:t>
      </w:r>
      <w:r w:rsidR="0091791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F6ACB">
        <w:rPr>
          <w:rFonts w:ascii="Times New Roman" w:hAnsi="Times New Roman" w:cs="Times New Roman"/>
          <w:b/>
          <w:sz w:val="24"/>
          <w:szCs w:val="24"/>
          <w:lang w:val="ky-KG"/>
        </w:rPr>
        <w:t>жөнүндө”</w:t>
      </w:r>
    </w:p>
    <w:p w:rsidR="0091791A" w:rsidRDefault="00AD1A5B" w:rsidP="00065D1F">
      <w:pPr>
        <w:ind w:right="28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Кыргыз Республикасынын Президентинин 2024-жылдын 20-сентябрындагы ПЖ №271 “Кезектеги </w:t>
      </w:r>
      <w:r w:rsidR="00065D1F"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III Элдик Курултайды өткөрүү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жөнүндө Жарлыгына ылайык</w:t>
      </w:r>
      <w:r w:rsidRPr="00AD1A5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III Элдик Курултайды өткөрүү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065D1F"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боюнча Улуттук Кеңештин 2023-жылдын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</w:t>
      </w:r>
      <w:r w:rsidR="00065D1F"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6-декабрындагы №1  чечиминин негизинде түзүлгөн Жобого ылайык Жергиликтүү өкүлчүлүктөрдүн чогулуштарын жана жыйындарын өткөрүү боюнча Кулунду айыл өкмөтүнүн башчысынын орун басары Ж. Абдираимовдун сунушу</w:t>
      </w:r>
      <w:r w:rsidR="00065D1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н угуп,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Кулунду айыл аймагынын айылдык кеңешинин 1-сессиясы күн тартибиндеги маселелерди карап жана талкуулап</w:t>
      </w:r>
    </w:p>
    <w:p w:rsidR="00AD1A5B" w:rsidRPr="00AD1A5B" w:rsidRDefault="00AD1A5B" w:rsidP="00AD1A5B">
      <w:pPr>
        <w:ind w:right="283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D1A5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ТОКТОМ КЫЛАТ:</w:t>
      </w:r>
    </w:p>
    <w:p w:rsidR="0091791A" w:rsidRPr="002D1567" w:rsidRDefault="0091791A" w:rsidP="0091791A">
      <w:pPr>
        <w:pStyle w:val="a6"/>
        <w:numPr>
          <w:ilvl w:val="0"/>
          <w:numId w:val="7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III Элдик Курултайды өткөрүү боюнча Улуттук Кеңештин 2023-жылдын</w:t>
      </w:r>
      <w:r w:rsidR="006F262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</w:t>
      </w:r>
      <w:r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16-декабрындагы №1  чечиминин негизинде түзүлгөн Жобого ылайык Жергиликтүү өкүлчүлүктөрдүн чогулуштарын жана жыйындарын өткөрүү боюнча Кулунду айыл өкмөтүнүн башчысынын орун басары Ж. Абдираимовдун сунушу жактырылсын. </w:t>
      </w:r>
    </w:p>
    <w:p w:rsidR="0091791A" w:rsidRPr="00AD1A5B" w:rsidRDefault="0091791A" w:rsidP="0091791A">
      <w:pPr>
        <w:numPr>
          <w:ilvl w:val="0"/>
          <w:numId w:val="7"/>
        </w:numPr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1791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Жумушчу топтун курамы Кулунду айылдык кеңештин депутаттарынан, коомдук уюмдардан жана Кулунду айыл өкмөтүнүн айыл башчыларынан куралып, жумушчу топтун төрагасы А. Досов жана катчысы М. Жусупова болуп бекитилсин. </w:t>
      </w:r>
    </w:p>
    <w:p w:rsidR="00AD1A5B" w:rsidRPr="0091791A" w:rsidRDefault="00AD1A5B" w:rsidP="00AD1A5B">
      <w:pPr>
        <w:spacing w:line="254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91791A" w:rsidRPr="0091791A" w:rsidRDefault="0091791A" w:rsidP="0091791A">
      <w:pPr>
        <w:numPr>
          <w:ilvl w:val="0"/>
          <w:numId w:val="7"/>
        </w:numPr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1791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Жер-жерлерде Жергиликтүү өкүлчүлүктөрдүн чогулуштарын өткөрүү </w:t>
      </w:r>
      <w:r w:rsidR="002D1567" w:rsidRPr="002D156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графиктери  жана жумушчу топтун мүчөлөрү келтирилген таблицага ылайык бекитилсин. </w:t>
      </w:r>
    </w:p>
    <w:p w:rsidR="00387291" w:rsidRDefault="002D1567" w:rsidP="002D1567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(Тиркеме тиркелет)</w:t>
      </w:r>
    </w:p>
    <w:p w:rsidR="00065D1F" w:rsidRPr="00065D1F" w:rsidRDefault="00065D1F" w:rsidP="00065D1F">
      <w:pPr>
        <w:pStyle w:val="a6"/>
        <w:numPr>
          <w:ilvl w:val="0"/>
          <w:numId w:val="7"/>
        </w:num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65D1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Ушул ток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томдун аткарылышы Кулунду айыл ө</w:t>
      </w:r>
      <w:r w:rsidRPr="00065D1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кмөтүнүн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башчысына жана Кулунду айылдык к</w:t>
      </w:r>
      <w:r w:rsidRPr="00065D1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еңешинин депутаттарына  милдеттендирилсин.</w:t>
      </w:r>
    </w:p>
    <w:p w:rsidR="00065D1F" w:rsidRPr="00065D1F" w:rsidRDefault="00065D1F" w:rsidP="00065D1F">
      <w:pPr>
        <w:pStyle w:val="a6"/>
        <w:numPr>
          <w:ilvl w:val="0"/>
          <w:numId w:val="7"/>
        </w:num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65D1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Ушул токтомду аткарууну көзөмөлдөө жагы өзүмө калтырылсын.  </w:t>
      </w:r>
    </w:p>
    <w:p w:rsidR="00065D1F" w:rsidRDefault="00065D1F" w:rsidP="00065D1F">
      <w:pPr>
        <w:pStyle w:val="a6"/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065D1F" w:rsidRDefault="00065D1F" w:rsidP="00065D1F">
      <w:pPr>
        <w:pStyle w:val="a6"/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2D1567" w:rsidRDefault="00065D1F" w:rsidP="00AD1A5B">
      <w:pPr>
        <w:spacing w:line="254" w:lineRule="auto"/>
        <w:ind w:left="1428" w:firstLine="696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Төрага </w:t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065D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>А. А. Досов</w:t>
      </w:r>
    </w:p>
    <w:p w:rsidR="00065D1F" w:rsidRDefault="00065D1F" w:rsidP="00065D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  <w:sectPr w:rsidR="00065D1F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D1F" w:rsidRPr="00065D1F" w:rsidRDefault="00065D1F" w:rsidP="0030141A">
      <w:pPr>
        <w:spacing w:after="200" w:line="276" w:lineRule="auto"/>
        <w:ind w:left="-426" w:hanging="284"/>
        <w:jc w:val="right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тиркеме №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2</w:t>
      </w:r>
      <w:r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</w:p>
    <w:p w:rsidR="00065D1F" w:rsidRPr="0025647E" w:rsidRDefault="00065D1F" w:rsidP="00065D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25647E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Айыл аймактар боюнча берилген квота жана жыйын өткөрүү графиги</w:t>
      </w:r>
    </w:p>
    <w:tbl>
      <w:tblPr>
        <w:tblStyle w:val="a9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2"/>
        <w:gridCol w:w="1242"/>
        <w:gridCol w:w="708"/>
        <w:gridCol w:w="1843"/>
        <w:gridCol w:w="709"/>
        <w:gridCol w:w="1984"/>
        <w:gridCol w:w="2268"/>
        <w:gridCol w:w="5954"/>
      </w:tblGrid>
      <w:tr w:rsidR="00065D1F" w:rsidRPr="00065D1F" w:rsidTr="0030141A">
        <w:tc>
          <w:tcPr>
            <w:tcW w:w="602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950" w:type="dxa"/>
            <w:gridSpan w:val="2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Айыл аймагынын аталышы </w:t>
            </w:r>
          </w:p>
        </w:tc>
        <w:tc>
          <w:tcPr>
            <w:tcW w:w="2552" w:type="dxa"/>
            <w:gridSpan w:val="2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Айылдар боюнча берилген квота </w:t>
            </w:r>
          </w:p>
        </w:tc>
        <w:tc>
          <w:tcPr>
            <w:tcW w:w="1984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Өкүлчүлүктүү жыйынды өткөрүүгө жооптуу депутаттар</w:t>
            </w:r>
          </w:p>
        </w:tc>
        <w:tc>
          <w:tcPr>
            <w:tcW w:w="2268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Жыйын өткөрүлүүчү күнү, сааты, жери</w:t>
            </w:r>
          </w:p>
        </w:tc>
        <w:tc>
          <w:tcPr>
            <w:tcW w:w="5954" w:type="dxa"/>
          </w:tcPr>
          <w:p w:rsidR="00065D1F" w:rsidRPr="00065D1F" w:rsidRDefault="00382825" w:rsidP="00065D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Жумушчу топтун курамы </w:t>
            </w:r>
            <w:r w:rsidR="00065D1F" w:rsidRPr="00065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65D1F" w:rsidRPr="0025647E" w:rsidTr="0030141A">
        <w:tc>
          <w:tcPr>
            <w:tcW w:w="602" w:type="dxa"/>
            <w:vMerge w:val="restart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2" w:type="dxa"/>
            <w:vMerge w:val="restart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Кулунду  </w:t>
            </w:r>
          </w:p>
        </w:tc>
        <w:tc>
          <w:tcPr>
            <w:tcW w:w="708" w:type="dxa"/>
            <w:vMerge w:val="restart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150</w:t>
            </w:r>
          </w:p>
        </w:tc>
        <w:tc>
          <w:tcPr>
            <w:tcW w:w="1843" w:type="dxa"/>
          </w:tcPr>
          <w:p w:rsidR="00065D1F" w:rsidRPr="00065D1F" w:rsidRDefault="00065D1F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Булак-Башы</w:t>
            </w:r>
          </w:p>
        </w:tc>
        <w:tc>
          <w:tcPr>
            <w:tcW w:w="709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84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Джеенбаева Б. </w:t>
            </w:r>
          </w:p>
        </w:tc>
        <w:tc>
          <w:tcPr>
            <w:tcW w:w="2268" w:type="dxa"/>
          </w:tcPr>
          <w:p w:rsidR="00065D1F" w:rsidRPr="00065D1F" w:rsidRDefault="00E33B05" w:rsidP="00E33B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</w:t>
            </w:r>
            <w:r w:rsidR="00065D1F"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.1</w:t>
            </w:r>
            <w:r w:rsidRPr="00E33B0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="00065D1F"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.2024-ж саат 14-00дө, “Булак-Башы” о.м.</w:t>
            </w:r>
          </w:p>
        </w:tc>
        <w:tc>
          <w:tcPr>
            <w:tcW w:w="5954" w:type="dxa"/>
          </w:tcPr>
          <w:p w:rsidR="00065D1F" w:rsidRPr="00065D1F" w:rsidRDefault="00382825" w:rsidP="0038282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Төрага А. А. Досов, катчы  М. Жусупова Айылдык кеңештин депутаты </w:t>
            </w:r>
            <w:r w:rsidR="006F262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Джеенбаева Б. Айыл башчы С. Аманов, акасакалдар кеңеши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нин төрагасы</w:t>
            </w:r>
            <w:r w:rsidR="006F262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аялдар кеңешинин төрайымы</w:t>
            </w:r>
          </w:p>
        </w:tc>
      </w:tr>
      <w:tr w:rsidR="00065D1F" w:rsidRPr="0025647E" w:rsidTr="0030141A">
        <w:tc>
          <w:tcPr>
            <w:tcW w:w="60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065D1F" w:rsidRPr="00065D1F" w:rsidRDefault="00065D1F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Ак-Арык</w:t>
            </w:r>
          </w:p>
        </w:tc>
        <w:tc>
          <w:tcPr>
            <w:tcW w:w="709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84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Толубаев К. </w:t>
            </w:r>
          </w:p>
        </w:tc>
        <w:tc>
          <w:tcPr>
            <w:tcW w:w="2268" w:type="dxa"/>
          </w:tcPr>
          <w:p w:rsidR="00065D1F" w:rsidRPr="00065D1F" w:rsidRDefault="00065D1F" w:rsidP="00E33B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="00E33B05" w:rsidRPr="00E33B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33B0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.12.2024-ж саат 15</w:t>
            </w: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-00дө, Маданият үйү</w:t>
            </w:r>
          </w:p>
        </w:tc>
        <w:tc>
          <w:tcPr>
            <w:tcW w:w="5954" w:type="dxa"/>
          </w:tcPr>
          <w:p w:rsidR="00065D1F" w:rsidRPr="00065D1F" w:rsidRDefault="00382825" w:rsidP="0038282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Төрага А. А. Досов, катчы  М. Жусупова К. Толубаев., Д. Жусупалиев,  Айыл башчы Ж. Сейитов, акасакалдар кеңешинин төрагасы, аялдар кеңешинин төрайымы</w:t>
            </w:r>
          </w:p>
        </w:tc>
      </w:tr>
      <w:tr w:rsidR="00065D1F" w:rsidRPr="0025647E" w:rsidTr="0030141A">
        <w:tc>
          <w:tcPr>
            <w:tcW w:w="60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065D1F" w:rsidRPr="00065D1F" w:rsidRDefault="00065D1F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Раззаков</w:t>
            </w:r>
          </w:p>
        </w:tc>
        <w:tc>
          <w:tcPr>
            <w:tcW w:w="709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84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Балтабаева А. </w:t>
            </w:r>
          </w:p>
        </w:tc>
        <w:tc>
          <w:tcPr>
            <w:tcW w:w="2268" w:type="dxa"/>
          </w:tcPr>
          <w:p w:rsidR="00065D1F" w:rsidRPr="00065D1F" w:rsidRDefault="00065D1F" w:rsidP="00E33B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="00E33B05" w:rsidRPr="00E33B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33B0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.12.2024-ж саат 17</w:t>
            </w: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-00дө, Раззаков а.о.м.</w:t>
            </w:r>
          </w:p>
        </w:tc>
        <w:tc>
          <w:tcPr>
            <w:tcW w:w="5954" w:type="dxa"/>
          </w:tcPr>
          <w:p w:rsidR="00065D1F" w:rsidRPr="00065D1F" w:rsidRDefault="00382825" w:rsidP="0038282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Төрага А. А. Досов, катчы  М. Жусупова Балтабаева А., Абдурайимов Т.,   Айыл башчы Б. Бөрүкулов, акасакалдар кеңешинин төрагасы, аялдар кеңешинин төрайымы</w:t>
            </w:r>
          </w:p>
        </w:tc>
      </w:tr>
      <w:tr w:rsidR="00065D1F" w:rsidRPr="0025647E" w:rsidTr="0030141A">
        <w:tc>
          <w:tcPr>
            <w:tcW w:w="60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065D1F" w:rsidRPr="00065D1F" w:rsidRDefault="00065D1F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Кулунду  </w:t>
            </w:r>
          </w:p>
        </w:tc>
        <w:tc>
          <w:tcPr>
            <w:tcW w:w="709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1984" w:type="dxa"/>
          </w:tcPr>
          <w:p w:rsid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Каландаров </w:t>
            </w:r>
            <w:r w:rsidR="0038282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А. </w:t>
            </w:r>
          </w:p>
          <w:p w:rsidR="003E75B1" w:rsidRDefault="005E2F3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С. Надырова </w:t>
            </w:r>
          </w:p>
          <w:p w:rsidR="003E75B1" w:rsidRDefault="003E75B1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3E75B1" w:rsidRPr="005E2F3F" w:rsidRDefault="003E75B1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5D1F" w:rsidRPr="00065D1F" w:rsidRDefault="00E33B05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05</w:t>
            </w:r>
            <w:r w:rsidR="00065D1F"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.12.2024-ж саат 14-00дө, Маданият үйү</w:t>
            </w:r>
          </w:p>
        </w:tc>
        <w:tc>
          <w:tcPr>
            <w:tcW w:w="5954" w:type="dxa"/>
          </w:tcPr>
          <w:p w:rsidR="00065D1F" w:rsidRPr="00065D1F" w:rsidRDefault="00382825" w:rsidP="00E33B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Төрага А. А. Досов, катчы  М. Жусупова А. Каландаров, С.</w:t>
            </w:r>
            <w:r w:rsidR="00E33B0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Надырова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  Айыл башчы А. Төрөев, акасакалдар кеңешинин төрагасы, аялдар кеңешинин төрайымы,</w:t>
            </w:r>
          </w:p>
        </w:tc>
      </w:tr>
      <w:tr w:rsidR="00065D1F" w:rsidRPr="0025647E" w:rsidTr="0030141A">
        <w:tc>
          <w:tcPr>
            <w:tcW w:w="60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065D1F" w:rsidRPr="00065D1F" w:rsidRDefault="00065D1F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Интернационал</w:t>
            </w:r>
          </w:p>
        </w:tc>
        <w:tc>
          <w:tcPr>
            <w:tcW w:w="709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84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Исаковга Г. </w:t>
            </w:r>
          </w:p>
        </w:tc>
        <w:tc>
          <w:tcPr>
            <w:tcW w:w="2268" w:type="dxa"/>
          </w:tcPr>
          <w:p w:rsidR="00065D1F" w:rsidRPr="00065D1F" w:rsidRDefault="00E33B05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05</w:t>
            </w:r>
            <w:r w:rsidR="00065D1F"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.12.2024-ж саат 10-00дө, “Кыргызстан 40 жылдыгы” а.о.м. </w:t>
            </w:r>
          </w:p>
        </w:tc>
        <w:tc>
          <w:tcPr>
            <w:tcW w:w="5954" w:type="dxa"/>
          </w:tcPr>
          <w:p w:rsidR="00065D1F" w:rsidRPr="00065D1F" w:rsidRDefault="00382825" w:rsidP="0038282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Төрага А. А. Досов, катчы  М. Жусупова Г. Исакова, Б. Абдуллатип уулу, Айыл башчы А. Конгурбаев, акасакалдар кеңешинин төрагасы, аялдар кеңешинин төрайымы,</w:t>
            </w:r>
          </w:p>
        </w:tc>
      </w:tr>
      <w:tr w:rsidR="00065D1F" w:rsidRPr="0025647E" w:rsidTr="0030141A">
        <w:tc>
          <w:tcPr>
            <w:tcW w:w="60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2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065D1F" w:rsidRPr="00065D1F" w:rsidRDefault="00065D1F" w:rsidP="00065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Максат </w:t>
            </w:r>
          </w:p>
        </w:tc>
        <w:tc>
          <w:tcPr>
            <w:tcW w:w="709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</w:tcPr>
          <w:p w:rsidR="00065D1F" w:rsidRPr="00065D1F" w:rsidRDefault="00065D1F" w:rsidP="0006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Рахмонбердиева Ш. </w:t>
            </w:r>
          </w:p>
        </w:tc>
        <w:tc>
          <w:tcPr>
            <w:tcW w:w="2268" w:type="dxa"/>
          </w:tcPr>
          <w:p w:rsidR="00065D1F" w:rsidRPr="00065D1F" w:rsidRDefault="00E33B05" w:rsidP="00E33B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</w:t>
            </w:r>
            <w:r w:rsidR="00065D1F"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.1</w:t>
            </w:r>
            <w:r w:rsidRPr="00E33B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65D1F" w:rsidRPr="00065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.2024-ж саат 10-00дө, “Максат” о.м. </w:t>
            </w:r>
          </w:p>
        </w:tc>
        <w:tc>
          <w:tcPr>
            <w:tcW w:w="5954" w:type="dxa"/>
          </w:tcPr>
          <w:p w:rsidR="00065D1F" w:rsidRPr="00065D1F" w:rsidRDefault="00382825" w:rsidP="0038282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Төрага А. А. Досов, катчы  М. Жусупова Рахмонбердиева Ш.  Баймурзаев З., Айыл башчы С. Адинаев, акасакалдар кеңешинин төрагасы, аялдар кеңешинин төрайымы</w:t>
            </w:r>
          </w:p>
        </w:tc>
      </w:tr>
    </w:tbl>
    <w:p w:rsidR="00065D1F" w:rsidRDefault="0030141A" w:rsidP="005C4FC7">
      <w:pPr>
        <w:spacing w:after="200" w:line="276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sectPr w:rsidR="00065D1F" w:rsidSect="00065D1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К</w:t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улунду айылдык кеңешинин жооптуу катчысы </w:t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  <w:t>М. А. Ж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у</w:t>
      </w:r>
      <w:r w:rsidR="00065D1F" w:rsidRPr="00065D1F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супова </w:t>
      </w:r>
    </w:p>
    <w:p w:rsidR="002D1567" w:rsidRDefault="002D1567" w:rsidP="002D1567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2D1567" w:rsidRDefault="002D1567" w:rsidP="002D1567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2D1567" w:rsidRDefault="002D1567" w:rsidP="002D1567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2D1567" w:rsidRPr="0009613D" w:rsidRDefault="002D1567" w:rsidP="002D1567">
      <w:pPr>
        <w:spacing w:line="254" w:lineRule="auto"/>
        <w:ind w:left="720"/>
        <w:contextualSpacing/>
        <w:rPr>
          <w:lang w:val="ky-KG"/>
        </w:rPr>
      </w:pPr>
    </w:p>
    <w:sectPr w:rsidR="002D1567" w:rsidRPr="0009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A8" w:rsidRDefault="00E451A8">
      <w:pPr>
        <w:spacing w:after="0" w:line="240" w:lineRule="auto"/>
      </w:pPr>
      <w:r>
        <w:separator/>
      </w:r>
    </w:p>
  </w:endnote>
  <w:endnote w:type="continuationSeparator" w:id="0">
    <w:p w:rsidR="00E451A8" w:rsidRDefault="00E4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F4" w:rsidRDefault="00E451A8">
    <w:pPr>
      <w:pStyle w:val="a7"/>
    </w:pPr>
  </w:p>
  <w:p w:rsidR="00A63BF4" w:rsidRDefault="00E451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A8" w:rsidRDefault="00E451A8">
      <w:pPr>
        <w:spacing w:after="0" w:line="240" w:lineRule="auto"/>
      </w:pPr>
      <w:r>
        <w:separator/>
      </w:r>
    </w:p>
  </w:footnote>
  <w:footnote w:type="continuationSeparator" w:id="0">
    <w:p w:rsidR="00E451A8" w:rsidRDefault="00E4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A18"/>
    <w:multiLevelType w:val="hybridMultilevel"/>
    <w:tmpl w:val="C420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0412"/>
    <w:multiLevelType w:val="hybridMultilevel"/>
    <w:tmpl w:val="C420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55B"/>
    <w:multiLevelType w:val="hybridMultilevel"/>
    <w:tmpl w:val="EBAC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1979"/>
    <w:multiLevelType w:val="hybridMultilevel"/>
    <w:tmpl w:val="C420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0EA3"/>
    <w:multiLevelType w:val="hybridMultilevel"/>
    <w:tmpl w:val="C420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B7CF3"/>
    <w:multiLevelType w:val="hybridMultilevel"/>
    <w:tmpl w:val="C992910C"/>
    <w:lvl w:ilvl="0" w:tplc="CAD61E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5007159"/>
    <w:multiLevelType w:val="hybridMultilevel"/>
    <w:tmpl w:val="C420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9A"/>
    <w:rsid w:val="0001717C"/>
    <w:rsid w:val="00031493"/>
    <w:rsid w:val="00065D1F"/>
    <w:rsid w:val="00085338"/>
    <w:rsid w:val="0009613D"/>
    <w:rsid w:val="0015445E"/>
    <w:rsid w:val="001D556D"/>
    <w:rsid w:val="0025647E"/>
    <w:rsid w:val="002D1567"/>
    <w:rsid w:val="0030141A"/>
    <w:rsid w:val="00307378"/>
    <w:rsid w:val="00325A14"/>
    <w:rsid w:val="00382825"/>
    <w:rsid w:val="00387291"/>
    <w:rsid w:val="003B47E4"/>
    <w:rsid w:val="003E75B1"/>
    <w:rsid w:val="00447500"/>
    <w:rsid w:val="004D2087"/>
    <w:rsid w:val="005B2473"/>
    <w:rsid w:val="005C4FC7"/>
    <w:rsid w:val="005C7C75"/>
    <w:rsid w:val="005E2F3F"/>
    <w:rsid w:val="00634CB0"/>
    <w:rsid w:val="006F2628"/>
    <w:rsid w:val="007F2C49"/>
    <w:rsid w:val="0091791A"/>
    <w:rsid w:val="00964FB2"/>
    <w:rsid w:val="00A50A7F"/>
    <w:rsid w:val="00AD1A5B"/>
    <w:rsid w:val="00BD40FF"/>
    <w:rsid w:val="00BF1C9A"/>
    <w:rsid w:val="00E30105"/>
    <w:rsid w:val="00E33B05"/>
    <w:rsid w:val="00E451A8"/>
    <w:rsid w:val="00EA0A2B"/>
    <w:rsid w:val="00EE474E"/>
    <w:rsid w:val="00F33D82"/>
    <w:rsid w:val="00F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3DCA-CA97-4CE6-B5E9-0E51FE3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0F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D40F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40F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BD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40FF"/>
  </w:style>
  <w:style w:type="character" w:customStyle="1" w:styleId="a4">
    <w:name w:val="Без интервала Знак"/>
    <w:basedOn w:val="a0"/>
    <w:link w:val="a3"/>
    <w:uiPriority w:val="1"/>
    <w:rsid w:val="00BD40FF"/>
  </w:style>
  <w:style w:type="table" w:styleId="a9">
    <w:name w:val="Table Grid"/>
    <w:basedOn w:val="a1"/>
    <w:uiPriority w:val="59"/>
    <w:rsid w:val="0006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06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C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undu.aiyldyk.kenesh@mail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lundu.aiyldyk.kenesh@mail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ulundu.aiyldyk.kenesh@mai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lundu.aiyldyk.kenesh@mail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2024-11-29T11:02:00Z</cp:lastPrinted>
  <dcterms:created xsi:type="dcterms:W3CDTF">2024-11-25T03:30:00Z</dcterms:created>
  <dcterms:modified xsi:type="dcterms:W3CDTF">2025-01-23T04:57:00Z</dcterms:modified>
</cp:coreProperties>
</file>